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73E28D" w14:textId="77777777" w:rsidR="00E276DD" w:rsidRPr="00E276DD" w:rsidRDefault="00E276DD" w:rsidP="00E276DD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E276DD">
        <w:rPr>
          <w:rFonts w:ascii="Arial" w:hAnsi="Arial" w:cs="Arial"/>
          <w:b/>
          <w:sz w:val="28"/>
          <w:szCs w:val="28"/>
        </w:rPr>
        <w:t>FICHE DE SUIVI DES RECHERCHES DE STAGE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14C71BA9" w14:textId="77777777" w:rsidR="003D627A" w:rsidRPr="00B74342" w:rsidRDefault="003D627A">
      <w:pPr>
        <w:rPr>
          <w:i/>
        </w:rPr>
      </w:pPr>
      <w:r w:rsidRPr="00B74342">
        <w:rPr>
          <w:rFonts w:ascii="Arial" w:hAnsi="Arial" w:cs="Arial"/>
          <w:i/>
          <w:highlight w:val="cyan"/>
        </w:rPr>
        <w:t>Ce document permet de suivre la prospection effectuée par l’élève dans sa recherche de stage.</w:t>
      </w:r>
      <w:r w:rsidR="00E276DD" w:rsidRPr="00B74342">
        <w:rPr>
          <w:i/>
        </w:rPr>
        <w:t xml:space="preserve"> </w:t>
      </w:r>
    </w:p>
    <w:p w14:paraId="357CCD1B" w14:textId="77777777" w:rsidR="00847CB8" w:rsidRPr="00847CB8" w:rsidRDefault="00847CB8">
      <w:r>
        <w:t>NOM : ……………………………………………………….       PRENOM : ……………………………………………………..       CLASSE : ………………………………………………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478"/>
        <w:gridCol w:w="3625"/>
        <w:gridCol w:w="794"/>
        <w:gridCol w:w="794"/>
        <w:gridCol w:w="794"/>
        <w:gridCol w:w="1134"/>
        <w:gridCol w:w="2410"/>
        <w:gridCol w:w="708"/>
        <w:gridCol w:w="709"/>
        <w:gridCol w:w="1276"/>
      </w:tblGrid>
      <w:tr w:rsidR="001C2E87" w:rsidRPr="00364669" w14:paraId="4ED1EF76" w14:textId="77777777" w:rsidTr="00364669">
        <w:trPr>
          <w:trHeight w:val="683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14:paraId="0FD54CD1" w14:textId="77777777"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>Entreprise contactée</w:t>
            </w:r>
          </w:p>
        </w:tc>
        <w:tc>
          <w:tcPr>
            <w:tcW w:w="1478" w:type="dxa"/>
            <w:vMerge w:val="restart"/>
            <w:shd w:val="clear" w:color="auto" w:fill="auto"/>
            <w:vAlign w:val="center"/>
          </w:tcPr>
          <w:p w14:paraId="04F0B6C3" w14:textId="77777777"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>Secteur d'activité</w:t>
            </w:r>
          </w:p>
        </w:tc>
        <w:tc>
          <w:tcPr>
            <w:tcW w:w="3625" w:type="dxa"/>
            <w:vMerge w:val="restart"/>
            <w:shd w:val="clear" w:color="auto" w:fill="auto"/>
            <w:vAlign w:val="center"/>
          </w:tcPr>
          <w:p w14:paraId="219FF93C" w14:textId="77777777" w:rsidR="001C2E87" w:rsidRPr="00DC477D" w:rsidRDefault="001C2E87" w:rsidP="0036466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 xml:space="preserve">Adresse  </w:t>
            </w:r>
          </w:p>
          <w:p w14:paraId="11293496" w14:textId="77777777" w:rsidR="001C2E87" w:rsidRPr="00DC477D" w:rsidRDefault="001C2E87" w:rsidP="0036466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>Téléphone</w:t>
            </w:r>
          </w:p>
        </w:tc>
        <w:tc>
          <w:tcPr>
            <w:tcW w:w="2382" w:type="dxa"/>
            <w:gridSpan w:val="3"/>
            <w:shd w:val="clear" w:color="auto" w:fill="auto"/>
            <w:vAlign w:val="center"/>
          </w:tcPr>
          <w:p w14:paraId="74D32466" w14:textId="77777777"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hAnsi="Arial" w:cs="Arial"/>
              </w:rPr>
              <w:t>Moyen de contact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632848F3" w14:textId="77777777" w:rsidR="001C2E87" w:rsidRPr="00DC477D" w:rsidRDefault="001C2E87" w:rsidP="0036466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 xml:space="preserve">Date </w:t>
            </w:r>
          </w:p>
          <w:p w14:paraId="1B8381B3" w14:textId="77777777" w:rsidR="001C2E87" w:rsidRPr="00DC477D" w:rsidRDefault="001C2E87" w:rsidP="0036466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>de la demande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1F136754" w14:textId="77777777"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>Nom de la personne contactée ou rencontrée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466FB6F0" w14:textId="77777777"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hAnsi="Arial" w:cs="Arial"/>
              </w:rPr>
              <w:t>Accord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46CA0295" w14:textId="77777777"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hAnsi="Arial" w:cs="Arial"/>
              </w:rPr>
              <w:t>Visa du professeur</w:t>
            </w:r>
          </w:p>
        </w:tc>
      </w:tr>
      <w:tr w:rsidR="001C2E87" w:rsidRPr="00364669" w14:paraId="0DB36F3F" w14:textId="77777777" w:rsidTr="00364669">
        <w:trPr>
          <w:trHeight w:val="682"/>
        </w:trPr>
        <w:tc>
          <w:tcPr>
            <w:tcW w:w="1951" w:type="dxa"/>
            <w:vMerge/>
            <w:shd w:val="clear" w:color="auto" w:fill="auto"/>
            <w:vAlign w:val="center"/>
          </w:tcPr>
          <w:p w14:paraId="66DC59D5" w14:textId="77777777" w:rsidR="001C2E87" w:rsidRPr="00364669" w:rsidRDefault="001C2E87" w:rsidP="00364669">
            <w:pPr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</w:p>
        </w:tc>
        <w:tc>
          <w:tcPr>
            <w:tcW w:w="1478" w:type="dxa"/>
            <w:vMerge/>
            <w:shd w:val="clear" w:color="auto" w:fill="auto"/>
            <w:vAlign w:val="center"/>
          </w:tcPr>
          <w:p w14:paraId="2E6F23A9" w14:textId="77777777" w:rsidR="001C2E87" w:rsidRPr="00364669" w:rsidRDefault="001C2E87" w:rsidP="00364669">
            <w:pPr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</w:p>
        </w:tc>
        <w:tc>
          <w:tcPr>
            <w:tcW w:w="3625" w:type="dxa"/>
            <w:vMerge/>
            <w:shd w:val="clear" w:color="auto" w:fill="auto"/>
            <w:vAlign w:val="center"/>
          </w:tcPr>
          <w:p w14:paraId="78B7D7B8" w14:textId="77777777" w:rsidR="001C2E87" w:rsidRPr="00364669" w:rsidRDefault="001C2E87" w:rsidP="00364669">
            <w:pPr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14:paraId="3FDB9911" w14:textId="77777777" w:rsidR="001C2E87" w:rsidRPr="00364669" w:rsidRDefault="001C2E87" w:rsidP="00364669">
            <w:pPr>
              <w:jc w:val="center"/>
              <w:rPr>
                <w:rFonts w:ascii="Arial" w:hAnsi="Arial" w:cs="Arial"/>
                <w:b/>
              </w:rPr>
            </w:pPr>
            <w:r w:rsidRPr="00364669">
              <w:rPr>
                <w:sz w:val="52"/>
                <w:szCs w:val="52"/>
              </w:rPr>
              <w:sym w:font="Wingdings 2" w:char="F027"/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668BF851" w14:textId="77777777" w:rsidR="001C2E87" w:rsidRPr="00364669" w:rsidRDefault="001C2E87" w:rsidP="00364669">
            <w:pPr>
              <w:jc w:val="center"/>
              <w:rPr>
                <w:rFonts w:ascii="Arial" w:hAnsi="Arial" w:cs="Arial"/>
                <w:b/>
              </w:rPr>
            </w:pPr>
            <w:r w:rsidRPr="00364669">
              <w:rPr>
                <w:sz w:val="52"/>
                <w:szCs w:val="52"/>
              </w:rPr>
              <w:sym w:font="Webdings" w:char="F08E"/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22C21EC8" w14:textId="77777777" w:rsidR="001C2E87" w:rsidRPr="00364669" w:rsidRDefault="001C2E87" w:rsidP="00364669">
            <w:pPr>
              <w:jc w:val="center"/>
              <w:rPr>
                <w:rFonts w:ascii="Arial" w:hAnsi="Arial" w:cs="Arial"/>
                <w:b/>
              </w:rPr>
            </w:pPr>
            <w:r w:rsidRPr="00364669">
              <w:rPr>
                <w:sz w:val="52"/>
                <w:szCs w:val="52"/>
              </w:rPr>
              <w:sym w:font="Wingdings" w:char="F02A"/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C23B2F4" w14:textId="77777777" w:rsidR="001C2E87" w:rsidRPr="00364669" w:rsidRDefault="001C2E87" w:rsidP="00364669">
            <w:pPr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5094FB61" w14:textId="77777777" w:rsidR="001C2E87" w:rsidRPr="00364669" w:rsidRDefault="001C2E87" w:rsidP="00364669">
            <w:pPr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E7C8FAD" w14:textId="77777777" w:rsidR="001C2E87" w:rsidRPr="00DC477D" w:rsidRDefault="001C2E87" w:rsidP="00364669">
            <w:pPr>
              <w:jc w:val="center"/>
              <w:rPr>
                <w:rFonts w:ascii="Arial" w:hAnsi="Arial" w:cs="Arial"/>
                <w:b/>
              </w:rPr>
            </w:pPr>
            <w:r w:rsidRPr="00DC477D">
              <w:rPr>
                <w:rFonts w:ascii="Arial" w:hAnsi="Arial" w:cs="Arial"/>
              </w:rPr>
              <w:t>Oui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A0DF14" w14:textId="77777777" w:rsidR="001C2E87" w:rsidRPr="00DC477D" w:rsidRDefault="001C2E87" w:rsidP="00364669">
            <w:pPr>
              <w:jc w:val="center"/>
              <w:rPr>
                <w:rFonts w:ascii="Arial" w:hAnsi="Arial" w:cs="Arial"/>
                <w:b/>
              </w:rPr>
            </w:pPr>
            <w:r w:rsidRPr="00DC477D">
              <w:rPr>
                <w:rFonts w:ascii="Arial" w:hAnsi="Arial" w:cs="Arial"/>
              </w:rPr>
              <w:t>Non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359AC63A" w14:textId="77777777" w:rsidR="001C2E87" w:rsidRPr="00364669" w:rsidRDefault="001C2E87" w:rsidP="00364669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C2E87" w:rsidRPr="00364669" w14:paraId="681B7D13" w14:textId="77777777" w:rsidTr="00364669">
        <w:tc>
          <w:tcPr>
            <w:tcW w:w="1951" w:type="dxa"/>
            <w:shd w:val="clear" w:color="auto" w:fill="auto"/>
          </w:tcPr>
          <w:p w14:paraId="37BF8500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478" w:type="dxa"/>
            <w:shd w:val="clear" w:color="auto" w:fill="auto"/>
          </w:tcPr>
          <w:p w14:paraId="495E24EB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14:paraId="3BBB35FF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14:paraId="18133D53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3625" w:type="dxa"/>
            <w:shd w:val="clear" w:color="auto" w:fill="auto"/>
          </w:tcPr>
          <w:p w14:paraId="352449C8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4C2F5313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4E92DC70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731F9B09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134" w:type="dxa"/>
            <w:shd w:val="clear" w:color="auto" w:fill="auto"/>
          </w:tcPr>
          <w:p w14:paraId="1E8BAD1F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10" w:type="dxa"/>
            <w:shd w:val="clear" w:color="auto" w:fill="auto"/>
          </w:tcPr>
          <w:p w14:paraId="6F7D33AF" w14:textId="77777777" w:rsidR="001C2E87" w:rsidRPr="00DC477D" w:rsidRDefault="001C2E87">
            <w:pPr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3134ADF9" w14:textId="77777777" w:rsidR="00364669" w:rsidRPr="00DC477D" w:rsidRDefault="00364669">
            <w:pPr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4D02E46D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lang w:eastAsia="fr-FR"/>
              </w:rPr>
            </w:pPr>
          </w:p>
          <w:p w14:paraId="03020191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i/>
                <w:lang w:eastAsia="fr-FR"/>
              </w:rPr>
              <w:t>Cachet de l’entreprise</w:t>
            </w:r>
          </w:p>
        </w:tc>
        <w:tc>
          <w:tcPr>
            <w:tcW w:w="708" w:type="dxa"/>
            <w:shd w:val="clear" w:color="auto" w:fill="auto"/>
          </w:tcPr>
          <w:p w14:paraId="7F02D497" w14:textId="77777777" w:rsidR="001C2E87" w:rsidRPr="00364669" w:rsidRDefault="001C2E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AA2988C" w14:textId="77777777" w:rsidR="001C2E87" w:rsidRPr="00364669" w:rsidRDefault="001C2E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AC30ECC" w14:textId="77777777" w:rsidR="001C2E87" w:rsidRPr="00364669" w:rsidRDefault="001C2E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E87" w:rsidRPr="00364669" w14:paraId="126CBFEC" w14:textId="77777777" w:rsidTr="00364669">
        <w:tc>
          <w:tcPr>
            <w:tcW w:w="1951" w:type="dxa"/>
            <w:shd w:val="clear" w:color="auto" w:fill="auto"/>
          </w:tcPr>
          <w:p w14:paraId="019A415C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478" w:type="dxa"/>
            <w:shd w:val="clear" w:color="auto" w:fill="auto"/>
          </w:tcPr>
          <w:p w14:paraId="15CA18C7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14:paraId="0525402C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14:paraId="011B879B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3625" w:type="dxa"/>
            <w:shd w:val="clear" w:color="auto" w:fill="auto"/>
          </w:tcPr>
          <w:p w14:paraId="182DF634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364ADD28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71130DF6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030B8CAF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134" w:type="dxa"/>
            <w:shd w:val="clear" w:color="auto" w:fill="auto"/>
          </w:tcPr>
          <w:p w14:paraId="6D20C1DB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10" w:type="dxa"/>
            <w:shd w:val="clear" w:color="auto" w:fill="auto"/>
          </w:tcPr>
          <w:p w14:paraId="1CB9D5D1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204C62A8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2D71958F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79835035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3DA90979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18DD497E" w14:textId="77777777" w:rsidR="001C2E87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i/>
                <w:lang w:eastAsia="fr-FR"/>
              </w:rPr>
              <w:t>Cachet de l’entreprise</w:t>
            </w:r>
          </w:p>
        </w:tc>
        <w:tc>
          <w:tcPr>
            <w:tcW w:w="708" w:type="dxa"/>
            <w:shd w:val="clear" w:color="auto" w:fill="auto"/>
          </w:tcPr>
          <w:p w14:paraId="7C5914C7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09" w:type="dxa"/>
            <w:shd w:val="clear" w:color="auto" w:fill="auto"/>
          </w:tcPr>
          <w:p w14:paraId="007F045E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76" w:type="dxa"/>
            <w:shd w:val="clear" w:color="auto" w:fill="auto"/>
          </w:tcPr>
          <w:p w14:paraId="23D7372F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</w:tr>
      <w:tr w:rsidR="001C2E87" w:rsidRPr="00364669" w14:paraId="748A81FF" w14:textId="77777777" w:rsidTr="00364669">
        <w:tc>
          <w:tcPr>
            <w:tcW w:w="1951" w:type="dxa"/>
            <w:shd w:val="clear" w:color="auto" w:fill="auto"/>
          </w:tcPr>
          <w:p w14:paraId="710B8867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478" w:type="dxa"/>
            <w:shd w:val="clear" w:color="auto" w:fill="auto"/>
          </w:tcPr>
          <w:p w14:paraId="627CBA6F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14:paraId="660922D7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14:paraId="078A8F3D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3625" w:type="dxa"/>
            <w:shd w:val="clear" w:color="auto" w:fill="auto"/>
          </w:tcPr>
          <w:p w14:paraId="69A5D7AC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1A4FCA63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0213F6D5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52F10C10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134" w:type="dxa"/>
            <w:shd w:val="clear" w:color="auto" w:fill="auto"/>
          </w:tcPr>
          <w:p w14:paraId="0468B4FC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10" w:type="dxa"/>
            <w:shd w:val="clear" w:color="auto" w:fill="auto"/>
          </w:tcPr>
          <w:p w14:paraId="3FF3D2A2" w14:textId="77777777" w:rsidR="001C2E87" w:rsidRPr="00DC477D" w:rsidRDefault="001C2E87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07E45557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5DAA9ED4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759C1C01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00EB4F46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5E4CDC1D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i/>
                <w:lang w:eastAsia="fr-FR"/>
              </w:rPr>
              <w:t>Cachet de l’entreprise</w:t>
            </w:r>
          </w:p>
        </w:tc>
        <w:tc>
          <w:tcPr>
            <w:tcW w:w="708" w:type="dxa"/>
            <w:shd w:val="clear" w:color="auto" w:fill="auto"/>
          </w:tcPr>
          <w:p w14:paraId="45A51A67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09" w:type="dxa"/>
            <w:shd w:val="clear" w:color="auto" w:fill="auto"/>
          </w:tcPr>
          <w:p w14:paraId="69F2CCDD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76" w:type="dxa"/>
            <w:shd w:val="clear" w:color="auto" w:fill="auto"/>
          </w:tcPr>
          <w:p w14:paraId="22AA2642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</w:tr>
      <w:tr w:rsidR="001C2E87" w:rsidRPr="00364669" w14:paraId="412805DD" w14:textId="77777777" w:rsidTr="00364669">
        <w:tc>
          <w:tcPr>
            <w:tcW w:w="1951" w:type="dxa"/>
            <w:shd w:val="clear" w:color="auto" w:fill="auto"/>
          </w:tcPr>
          <w:p w14:paraId="00AA138B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478" w:type="dxa"/>
            <w:shd w:val="clear" w:color="auto" w:fill="auto"/>
          </w:tcPr>
          <w:p w14:paraId="17BC715F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14:paraId="335613FE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14:paraId="0849CB62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3625" w:type="dxa"/>
            <w:shd w:val="clear" w:color="auto" w:fill="auto"/>
          </w:tcPr>
          <w:p w14:paraId="120C311B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78C48101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259601A8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14:paraId="06CA56B0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134" w:type="dxa"/>
            <w:shd w:val="clear" w:color="auto" w:fill="auto"/>
          </w:tcPr>
          <w:p w14:paraId="1B6C4A73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10" w:type="dxa"/>
            <w:shd w:val="clear" w:color="auto" w:fill="auto"/>
          </w:tcPr>
          <w:p w14:paraId="2470CD35" w14:textId="77777777" w:rsidR="001C2E87" w:rsidRPr="00DC477D" w:rsidRDefault="001C2E87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167D4346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5E8A7FD0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02562EED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3F52DDD7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14:paraId="69154D3C" w14:textId="77777777"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i/>
                <w:lang w:eastAsia="fr-FR"/>
              </w:rPr>
              <w:t>Cachet de l’entreprise</w:t>
            </w:r>
          </w:p>
        </w:tc>
        <w:tc>
          <w:tcPr>
            <w:tcW w:w="708" w:type="dxa"/>
            <w:shd w:val="clear" w:color="auto" w:fill="auto"/>
          </w:tcPr>
          <w:p w14:paraId="7140D641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09" w:type="dxa"/>
            <w:shd w:val="clear" w:color="auto" w:fill="auto"/>
          </w:tcPr>
          <w:p w14:paraId="5F686530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76" w:type="dxa"/>
            <w:shd w:val="clear" w:color="auto" w:fill="auto"/>
          </w:tcPr>
          <w:p w14:paraId="42FEB9BB" w14:textId="77777777"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</w:tr>
    </w:tbl>
    <w:p w14:paraId="3775BB57" w14:textId="77777777" w:rsidR="00E276DD" w:rsidRDefault="00E276DD">
      <w:pPr>
        <w:rPr>
          <w:rFonts w:ascii="Arial" w:hAnsi="Arial" w:cs="Arial"/>
          <w:sz w:val="24"/>
          <w:szCs w:val="24"/>
        </w:rPr>
      </w:pPr>
    </w:p>
    <w:sectPr w:rsidR="00E276DD" w:rsidSect="00E276DD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DD8AA4" w14:textId="77777777" w:rsidR="00632CA0" w:rsidRDefault="00632CA0" w:rsidP="00F51487">
      <w:pPr>
        <w:spacing w:after="0" w:line="240" w:lineRule="auto"/>
      </w:pPr>
      <w:r>
        <w:separator/>
      </w:r>
    </w:p>
  </w:endnote>
  <w:endnote w:type="continuationSeparator" w:id="0">
    <w:p w14:paraId="1737FC4A" w14:textId="77777777" w:rsidR="00632CA0" w:rsidRDefault="00632CA0" w:rsidP="00F51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altName w:val="Wingdings 2"/>
    <w:charset w:val="02"/>
    <w:family w:val="decorative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304B37" w14:textId="77777777" w:rsidR="00632CA0" w:rsidRDefault="00632CA0" w:rsidP="00F51487">
      <w:pPr>
        <w:spacing w:after="0" w:line="240" w:lineRule="auto"/>
      </w:pPr>
      <w:r>
        <w:separator/>
      </w:r>
    </w:p>
  </w:footnote>
  <w:footnote w:type="continuationSeparator" w:id="0">
    <w:p w14:paraId="187B541F" w14:textId="77777777" w:rsidR="00632CA0" w:rsidRDefault="00632CA0" w:rsidP="00F514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27A"/>
    <w:rsid w:val="000540EA"/>
    <w:rsid w:val="001C2E87"/>
    <w:rsid w:val="00336E52"/>
    <w:rsid w:val="00364669"/>
    <w:rsid w:val="003D627A"/>
    <w:rsid w:val="0055018A"/>
    <w:rsid w:val="00632CA0"/>
    <w:rsid w:val="006B4AD3"/>
    <w:rsid w:val="00847CB8"/>
    <w:rsid w:val="00877FED"/>
    <w:rsid w:val="00A852E1"/>
    <w:rsid w:val="00B74342"/>
    <w:rsid w:val="00B75629"/>
    <w:rsid w:val="00BA5F79"/>
    <w:rsid w:val="00CC4A03"/>
    <w:rsid w:val="00DC477D"/>
    <w:rsid w:val="00E276DD"/>
    <w:rsid w:val="00F5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F89EA"/>
  <w15:chartTrackingRefBased/>
  <w15:docId w15:val="{772EF35C-9CBF-46D4-AC29-3A9FA59CD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E52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E276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F5148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F51487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F5148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F5148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04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smonnier</dc:creator>
  <cp:keywords/>
  <cp:lastModifiedBy>Nicolas Bouquet</cp:lastModifiedBy>
  <cp:revision>2</cp:revision>
  <dcterms:created xsi:type="dcterms:W3CDTF">2020-03-09T16:24:00Z</dcterms:created>
  <dcterms:modified xsi:type="dcterms:W3CDTF">2020-03-09T16:24:00Z</dcterms:modified>
</cp:coreProperties>
</file>