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5" wp14:anchorId="085051C7">
                <wp:simplePos x="0" y="0"/>
                <wp:positionH relativeFrom="column">
                  <wp:posOffset>190500</wp:posOffset>
                </wp:positionH>
                <wp:positionV relativeFrom="paragraph">
                  <wp:posOffset>-1652905</wp:posOffset>
                </wp:positionV>
                <wp:extent cx="3353435" cy="4877435"/>
                <wp:effectExtent l="0" t="0" r="19050" b="19050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êtes en supériorité Numérique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(+ 1 joueur ou – 1 joueur)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5pt;margin-top:-130.15pt;width:263.95pt;height:383.95pt" wp14:anchorId="085051C7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êtes en supériorité Numérique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(+ 1 joueur ou – 1 joueur)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2EC6F680">
                <wp:simplePos x="0" y="0"/>
                <wp:positionH relativeFrom="column">
                  <wp:posOffset>3924300</wp:posOffset>
                </wp:positionH>
                <wp:positionV relativeFrom="paragraph">
                  <wp:posOffset>-1671955</wp:posOffset>
                </wp:positionV>
                <wp:extent cx="3353435" cy="4877435"/>
                <wp:effectExtent l="0" t="0" r="19050" b="19050"/>
                <wp:wrapNone/>
                <wp:docPr id="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100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Quand vous obtenez une touche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Vous avez la possibilité de tirer un « </w:t>
                            </w: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Jet franc »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9pt;margin-top:-131.65pt;width:263.95pt;height:383.95pt" wp14:anchorId="2EC6F680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100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Quand vous obtenez une touche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Vous avez la possibilité de tirer un « </w:t>
                      </w:r>
                      <w:r>
                        <w:rPr>
                          <w:color w:val="auto"/>
                          <w:sz w:val="72"/>
                          <w:szCs w:val="100"/>
                        </w:rPr>
                        <w:t>Jet franc »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7" wp14:anchorId="12EED138">
                <wp:simplePos x="0" y="0"/>
                <wp:positionH relativeFrom="column">
                  <wp:posOffset>190500</wp:posOffset>
                </wp:positionH>
                <wp:positionV relativeFrom="paragraph">
                  <wp:posOffset>285115</wp:posOffset>
                </wp:positionV>
                <wp:extent cx="3353435" cy="4877435"/>
                <wp:effectExtent l="0" t="0" r="19050" b="19050"/>
                <wp:wrapNone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Un but vaut double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5pt;margin-top:22.45pt;width:263.95pt;height:383.95pt" wp14:anchorId="12EED138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Un but vaut double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44CDE9AC">
                <wp:simplePos x="0" y="0"/>
                <wp:positionH relativeFrom="column">
                  <wp:posOffset>3860800</wp:posOffset>
                </wp:positionH>
                <wp:positionV relativeFrom="paragraph">
                  <wp:posOffset>285115</wp:posOffset>
                </wp:positionV>
                <wp:extent cx="3353435" cy="4877435"/>
                <wp:effectExtent l="0" t="0" r="19050" b="19050"/>
                <wp:wrapNone/>
                <wp:docPr id="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Si égalité en fin de rencontre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avez gagné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4pt;margin-top:22.45pt;width:263.95pt;height:383.95pt" wp14:anchorId="44CDE9AC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Si égalité en fin de rencontre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avez gagné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9" wp14:anchorId="76B14AB1">
                <wp:simplePos x="0" y="0"/>
                <wp:positionH relativeFrom="column">
                  <wp:posOffset>152400</wp:posOffset>
                </wp:positionH>
                <wp:positionV relativeFrom="paragraph">
                  <wp:posOffset>311150</wp:posOffset>
                </wp:positionV>
                <wp:extent cx="3353435" cy="4877435"/>
                <wp:effectExtent l="0" t="0" r="19050" b="19050"/>
                <wp:wrapNone/>
                <wp:docPr id="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Quand vous marquez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engagez de nouveau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2pt;margin-top:24.5pt;width:263.95pt;height:383.95pt" wp14:anchorId="76B14AB1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Quand vous marquez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engagez de nouveau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599A72F">
                <wp:simplePos x="0" y="0"/>
                <wp:positionH relativeFrom="column">
                  <wp:posOffset>3886200</wp:posOffset>
                </wp:positionH>
                <wp:positionV relativeFrom="paragraph">
                  <wp:posOffset>292100</wp:posOffset>
                </wp:positionV>
                <wp:extent cx="3353435" cy="4877435"/>
                <wp:effectExtent l="0" t="0" r="19050" b="19050"/>
                <wp:wrapNone/>
                <wp:docPr id="1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 xml:space="preserve">But </w:t>
                            </w: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du mauvais bras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100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100"/>
                              </w:rPr>
                              <w:t>2 buts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6pt;margin-top:23pt;width:263.95pt;height:383.95pt" wp14:anchorId="1599A72F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 xml:space="preserve">But </w:t>
                      </w:r>
                      <w:r>
                        <w:rPr>
                          <w:color w:val="auto"/>
                          <w:sz w:val="72"/>
                          <w:szCs w:val="100"/>
                        </w:rPr>
                        <w:t>du mauvais bras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100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100"/>
                        </w:rPr>
                        <w:t>2 buts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1" wp14:anchorId="63855D6F">
                <wp:simplePos x="0" y="0"/>
                <wp:positionH relativeFrom="column">
                  <wp:posOffset>152400</wp:posOffset>
                </wp:positionH>
                <wp:positionV relativeFrom="paragraph">
                  <wp:posOffset>247015</wp:posOffset>
                </wp:positionV>
                <wp:extent cx="3353435" cy="4877435"/>
                <wp:effectExtent l="0" t="0" r="19050" b="19050"/>
                <wp:wrapNone/>
                <wp:docPr id="1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Le gardien ne peut pas prendre le ballon avec les mains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2pt;margin-top:19.45pt;width:263.95pt;height:383.95pt" wp14:anchorId="63855D6F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Le gardien ne peut pas prendre le ballon avec les mains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51AFCC82">
                <wp:simplePos x="0" y="0"/>
                <wp:positionH relativeFrom="column">
                  <wp:posOffset>3886200</wp:posOffset>
                </wp:positionH>
                <wp:positionV relativeFrom="paragraph">
                  <wp:posOffset>278765</wp:posOffset>
                </wp:positionV>
                <wp:extent cx="3353435" cy="4877435"/>
                <wp:effectExtent l="0" t="0" r="19050" b="19050"/>
                <wp:wrapNone/>
                <wp:docPr id="1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2 joueurs de l’équipe adverse ne peuvent pas marquer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6pt;margin-top:21.95pt;width:263.95pt;height:383.95pt" wp14:anchorId="51AFCC82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2 joueurs de l’équipe adverse ne peuvent pas marquer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13" wp14:anchorId="549A1926">
                <wp:simplePos x="0" y="0"/>
                <wp:positionH relativeFrom="column">
                  <wp:posOffset>162560</wp:posOffset>
                </wp:positionH>
                <wp:positionV relativeFrom="paragraph">
                  <wp:posOffset>231775</wp:posOffset>
                </wp:positionV>
                <wp:extent cx="3353435" cy="4877435"/>
                <wp:effectExtent l="0" t="0" r="19050" b="19050"/>
                <wp:wrapNone/>
                <wp:docPr id="1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 xml:space="preserve">Coup-franc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Avancez le ballon de 5 mètres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2.8pt;margin-top:18.25pt;width:263.95pt;height:383.95pt" wp14:anchorId="549A1926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 xml:space="preserve">Coup-franc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Avancez le ballon de 5 mètres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4" wp14:anchorId="0CB9CBCD">
                <wp:simplePos x="0" y="0"/>
                <wp:positionH relativeFrom="column">
                  <wp:posOffset>3896360</wp:posOffset>
                </wp:positionH>
                <wp:positionV relativeFrom="paragraph">
                  <wp:posOffset>212725</wp:posOffset>
                </wp:positionV>
                <wp:extent cx="3353435" cy="4877435"/>
                <wp:effectExtent l="0" t="0" r="19050" b="19050"/>
                <wp:wrapNone/>
                <wp:docPr id="1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obtenez un  but sans avoir marqué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6.8pt;margin-top:16.75pt;width:263.95pt;height:383.95pt" wp14:anchorId="0CB9CBCD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obtenez un  but sans avoir marqué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5" wp14:anchorId="62469E3F">
                <wp:simplePos x="0" y="0"/>
                <wp:positionH relativeFrom="column">
                  <wp:posOffset>147320</wp:posOffset>
                </wp:positionH>
                <wp:positionV relativeFrom="paragraph">
                  <wp:posOffset>5384800</wp:posOffset>
                </wp:positionV>
                <wp:extent cx="3353435" cy="4877435"/>
                <wp:effectExtent l="0" t="0" r="19050" b="19050"/>
                <wp:wrapNone/>
                <wp:docPr id="2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Ballon sorti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en gardez le bénéfice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11.6pt;margin-top:424pt;width:263.95pt;height:383.95pt" wp14:anchorId="62469E3F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Ballon sorti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en gardez le bénéfice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6E17EB31">
                <wp:simplePos x="0" y="0"/>
                <wp:positionH relativeFrom="column">
                  <wp:posOffset>3881120</wp:posOffset>
                </wp:positionH>
                <wp:positionV relativeFrom="paragraph">
                  <wp:posOffset>5400675</wp:posOffset>
                </wp:positionV>
                <wp:extent cx="3353435" cy="4877435"/>
                <wp:effectExtent l="0" t="0" r="19050" b="19050"/>
                <wp:wrapNone/>
                <wp:docPr id="2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2 corners obtenus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=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1 but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305.6pt;margin-top:425.25pt;width:263.95pt;height:383.95pt" wp14:anchorId="6E17EB31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2 corners obtenus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=</w:t>
                      </w:r>
                    </w:p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1 but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 wp14:anchorId="05E04EA3">
                <wp:simplePos x="0" y="0"/>
                <wp:positionH relativeFrom="column">
                  <wp:posOffset>53340</wp:posOffset>
                </wp:positionH>
                <wp:positionV relativeFrom="paragraph">
                  <wp:posOffset>133350</wp:posOffset>
                </wp:positionV>
                <wp:extent cx="3353435" cy="4877435"/>
                <wp:effectExtent l="0" t="0" r="19050" b="19050"/>
                <wp:wrapNone/>
                <wp:docPr id="2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Les joueurs adverses ne peuvent pas parler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4.2pt;margin-top:10.5pt;width:263.95pt;height:383.95pt" wp14:anchorId="05E04EA3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Les joueurs adverses ne peuvent pas parler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659DF8DF">
                <wp:simplePos x="0" y="0"/>
                <wp:positionH relativeFrom="column">
                  <wp:posOffset>3787140</wp:posOffset>
                </wp:positionH>
                <wp:positionV relativeFrom="paragraph">
                  <wp:posOffset>114300</wp:posOffset>
                </wp:positionV>
                <wp:extent cx="3353435" cy="4877435"/>
                <wp:effectExtent l="0" t="0" r="19050" b="19050"/>
                <wp:wrapNone/>
                <wp:docPr id="2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Toutes les sorties sont à votre avantage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298.2pt;margin-top:9pt;width:263.95pt;height:383.95pt" wp14:anchorId="659DF8DF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Toutes les sorties sont à votre avantage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BA76834">
                <wp:simplePos x="0" y="0"/>
                <wp:positionH relativeFrom="column">
                  <wp:posOffset>3771900</wp:posOffset>
                </wp:positionH>
                <wp:positionV relativeFrom="paragraph">
                  <wp:posOffset>5302250</wp:posOffset>
                </wp:positionV>
                <wp:extent cx="3353435" cy="4877435"/>
                <wp:effectExtent l="0" t="0" r="19050" b="19050"/>
                <wp:wrapNone/>
                <wp:docPr id="2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680" cy="48769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19000"/>
                          </a:srgb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72"/>
                                <w:szCs w:val="72"/>
                              </w:rPr>
                              <w:t>Vous avez droit à deux gardiens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#00b050" stroked="t" style="position:absolute;margin-left:297pt;margin-top:417.5pt;width:263.95pt;height:383.95pt" wp14:anchorId="3BA76834">
                <w10:wrap type="square"/>
                <v:fill o:detectmouseclick="t" type="solid" color2="#ff4faf" opacity="0.18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72"/>
                          <w:szCs w:val="72"/>
                        </w:rPr>
                        <w:t>Vous avez droit à deux gardiens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80" w:right="206" w:header="0" w:top="180" w:footer="0" w:bottom="18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025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4e025f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e025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LibreOffice/5.2.1.2$Windows_X86_64 LibreOffice_project/31dd62db80d4e60af04904455ec9c9219178d620</Application>
  <Pages>4</Pages>
  <Words>123</Words>
  <Characters>531</Characters>
  <CharactersWithSpaces>630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2014-10-08T06:25:00Z</dcterms:created>
  <dc:creator>CTD-ALPES</dc:creator>
  <dc:description/>
  <dc:language>fr-FR</dc:language>
  <cp:lastModifiedBy/>
  <dcterms:modified xsi:type="dcterms:W3CDTF">2016-11-17T17:26:26Z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